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FOR IMMEDIATE RELEASE</w:t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Contact: Sara Lapointe</w:t>
      </w:r>
    </w:p>
    <w:p w14:paraId="0F37DB63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sara.lapointe@mahouse.gov</w:t>
      </w:r>
    </w:p>
    <w:p w14:paraId="2DA90530" w14:textId="77777777" w:rsidR="009C67C6" w:rsidRPr="00BA2434" w:rsidRDefault="009C67C6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0F4CF3" w14:textId="157B797B" w:rsidR="00F16D13" w:rsidRPr="00BA2434" w:rsidRDefault="00686A6A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BA2434" w:rsidRPr="00BA2434">
        <w:rPr>
          <w:rFonts w:ascii="Times New Roman" w:hAnsi="Times New Roman" w:cs="Times New Roman"/>
          <w:b/>
          <w:sz w:val="32"/>
          <w:szCs w:val="28"/>
        </w:rPr>
        <w:t>announces office hours and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21CD" w:rsidRPr="00BA2434">
        <w:rPr>
          <w:rFonts w:ascii="Times New Roman" w:hAnsi="Times New Roman" w:cs="Times New Roman"/>
          <w:b/>
          <w:sz w:val="32"/>
          <w:szCs w:val="28"/>
        </w:rPr>
        <w:t>next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stops in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C7E13E2" w14:textId="051EEB78" w:rsidR="00B72644" w:rsidRPr="00BA2434" w:rsidRDefault="00F16D13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>“Coffee and Conversation</w:t>
      </w:r>
      <w:r w:rsidR="00BA2434">
        <w:rPr>
          <w:rFonts w:ascii="Times New Roman" w:hAnsi="Times New Roman" w:cs="Times New Roman"/>
          <w:b/>
          <w:sz w:val="32"/>
          <w:szCs w:val="28"/>
        </w:rPr>
        <w:t xml:space="preserve"> with Carole</w:t>
      </w:r>
      <w:r w:rsidR="001E04DD" w:rsidRPr="00BA2434">
        <w:rPr>
          <w:rFonts w:ascii="Times New Roman" w:hAnsi="Times New Roman" w:cs="Times New Roman"/>
          <w:b/>
          <w:sz w:val="32"/>
          <w:szCs w:val="28"/>
        </w:rPr>
        <w:t>”</w:t>
      </w:r>
      <w:r w:rsidR="00F90CE5" w:rsidRPr="00BA2434">
        <w:rPr>
          <w:rFonts w:ascii="Times New Roman" w:hAnsi="Times New Roman" w:cs="Times New Roman"/>
          <w:b/>
          <w:sz w:val="32"/>
          <w:szCs w:val="28"/>
        </w:rPr>
        <w:t xml:space="preserve"> for </w:t>
      </w:r>
      <w:r w:rsidR="003E2690">
        <w:rPr>
          <w:rFonts w:ascii="Times New Roman" w:hAnsi="Times New Roman" w:cs="Times New Roman"/>
          <w:b/>
          <w:sz w:val="32"/>
          <w:szCs w:val="28"/>
        </w:rPr>
        <w:t>August</w:t>
      </w:r>
    </w:p>
    <w:p w14:paraId="754A519C" w14:textId="77777777" w:rsidR="00F16D13" w:rsidRPr="00BA2434" w:rsidRDefault="00F16D13" w:rsidP="00BA24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5D3DB29D" w:rsidR="00947103" w:rsidRPr="00BA2434" w:rsidRDefault="003F21C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, MA (</w:t>
      </w:r>
      <w:r w:rsidR="00614FCA">
        <w:rPr>
          <w:rFonts w:ascii="Times New Roman" w:hAnsi="Times New Roman" w:cs="Times New Roman"/>
          <w:b/>
          <w:sz w:val="28"/>
          <w:szCs w:val="28"/>
        </w:rPr>
        <w:t>July 24</w:t>
      </w:r>
      <w:bookmarkStart w:id="0" w:name="_GoBack"/>
      <w:bookmarkEnd w:id="0"/>
      <w:r w:rsidR="00BA2434" w:rsidRPr="00BA2434">
        <w:rPr>
          <w:rFonts w:ascii="Times New Roman" w:hAnsi="Times New Roman" w:cs="Times New Roman"/>
          <w:b/>
          <w:sz w:val="28"/>
          <w:szCs w:val="28"/>
        </w:rPr>
        <w:t>, 2017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BA2434">
        <w:rPr>
          <w:rFonts w:ascii="Times New Roman" w:hAnsi="Times New Roman" w:cs="Times New Roman"/>
          <w:sz w:val="28"/>
          <w:szCs w:val="28"/>
        </w:rPr>
        <w:t>Fiola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BA2434">
        <w:rPr>
          <w:rFonts w:ascii="Times New Roman" w:hAnsi="Times New Roman" w:cs="Times New Roman"/>
          <w:sz w:val="28"/>
          <w:szCs w:val="28"/>
        </w:rPr>
        <w:t>s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BA2434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BA2434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674814" w:rsidRPr="00BA2434">
        <w:rPr>
          <w:rFonts w:ascii="Times New Roman" w:hAnsi="Times New Roman" w:cs="Times New Roman"/>
          <w:sz w:val="28"/>
          <w:szCs w:val="28"/>
        </w:rPr>
        <w:t xml:space="preserve">month of </w:t>
      </w:r>
      <w:r w:rsidR="00231147" w:rsidRPr="00BA2434">
        <w:rPr>
          <w:rFonts w:ascii="Times New Roman" w:hAnsi="Times New Roman" w:cs="Times New Roman"/>
          <w:sz w:val="28"/>
          <w:szCs w:val="28"/>
        </w:rPr>
        <w:t>July</w:t>
      </w:r>
      <w:r w:rsidR="00F90CE5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BA2434">
        <w:rPr>
          <w:rFonts w:ascii="Times New Roman" w:hAnsi="Times New Roman" w:cs="Times New Roman"/>
          <w:sz w:val="28"/>
          <w:szCs w:val="28"/>
        </w:rPr>
        <w:t>with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BA2434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BA2434">
        <w:rPr>
          <w:rFonts w:ascii="Times New Roman" w:hAnsi="Times New Roman" w:cs="Times New Roman"/>
          <w:sz w:val="28"/>
          <w:szCs w:val="28"/>
        </w:rPr>
        <w:t>add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BA2434">
        <w:rPr>
          <w:rFonts w:ascii="Times New Roman" w:hAnsi="Times New Roman" w:cs="Times New Roman"/>
          <w:sz w:val="28"/>
          <w:szCs w:val="28"/>
        </w:rPr>
        <w:t>the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BA2434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BA2434">
        <w:rPr>
          <w:rFonts w:ascii="Times New Roman" w:hAnsi="Times New Roman" w:cs="Times New Roman"/>
          <w:sz w:val="28"/>
          <w:szCs w:val="28"/>
        </w:rPr>
        <w:t>”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BA2434">
        <w:rPr>
          <w:rFonts w:ascii="Times New Roman" w:hAnsi="Times New Roman" w:cs="Times New Roman"/>
          <w:sz w:val="28"/>
          <w:szCs w:val="28"/>
        </w:rPr>
        <w:t>series.</w:t>
      </w:r>
      <w:r w:rsidR="002A235A" w:rsidRPr="00BA2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3E8957" w14:textId="5BD9A4E2" w:rsidR="005F13D2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BA243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A2434">
        <w:rPr>
          <w:rFonts w:ascii="Times New Roman" w:hAnsi="Times New Roman" w:cs="Times New Roman"/>
          <w:sz w:val="28"/>
          <w:szCs w:val="28"/>
        </w:rPr>
        <w:t xml:space="preserve"> floor, in the Registry of Deeds building</w:t>
      </w:r>
      <w:r w:rsidR="00252595" w:rsidRPr="00BA2434">
        <w:rPr>
          <w:rFonts w:ascii="Times New Roman" w:hAnsi="Times New Roman" w:cs="Times New Roman"/>
          <w:sz w:val="28"/>
          <w:szCs w:val="28"/>
        </w:rPr>
        <w:t>,</w:t>
      </w:r>
      <w:r w:rsidRPr="00BA2434">
        <w:rPr>
          <w:rFonts w:ascii="Times New Roman" w:hAnsi="Times New Roman" w:cs="Times New Roman"/>
          <w:sz w:val="28"/>
          <w:szCs w:val="28"/>
        </w:rPr>
        <w:t xml:space="preserve"> and will be held </w:t>
      </w:r>
      <w:r w:rsidR="00646F25" w:rsidRPr="00BA2434">
        <w:rPr>
          <w:rFonts w:ascii="Times New Roman" w:hAnsi="Times New Roman" w:cs="Times New Roman"/>
          <w:sz w:val="28"/>
          <w:szCs w:val="28"/>
        </w:rPr>
        <w:t xml:space="preserve">on </w:t>
      </w:r>
      <w:r w:rsidR="005F13D2" w:rsidRPr="00BA2434">
        <w:rPr>
          <w:rFonts w:ascii="Times New Roman" w:hAnsi="Times New Roman" w:cs="Times New Roman"/>
          <w:sz w:val="28"/>
          <w:szCs w:val="28"/>
        </w:rPr>
        <w:t>the following Fridays</w:t>
      </w:r>
      <w:r w:rsidR="00BA2434" w:rsidRPr="00BA2434">
        <w:rPr>
          <w:rFonts w:ascii="Times New Roman" w:hAnsi="Times New Roman" w:cs="Times New Roman"/>
          <w:sz w:val="28"/>
          <w:szCs w:val="28"/>
        </w:rPr>
        <w:t xml:space="preserve"> from 9am – 10</w:t>
      </w:r>
      <w:r w:rsidR="00C24731" w:rsidRPr="00BA2434">
        <w:rPr>
          <w:rFonts w:ascii="Times New Roman" w:hAnsi="Times New Roman" w:cs="Times New Roman"/>
          <w:sz w:val="28"/>
          <w:szCs w:val="28"/>
        </w:rPr>
        <w:t>am</w:t>
      </w:r>
      <w:r w:rsidR="005F13D2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862968C" w14:textId="490BC40C" w:rsidR="001E04DD" w:rsidRPr="00BA2434" w:rsidRDefault="003E2690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4</w:t>
      </w:r>
    </w:p>
    <w:p w14:paraId="663C0931" w14:textId="643D6E34" w:rsidR="004A71D2" w:rsidRPr="00BA2434" w:rsidRDefault="003E2690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25</w:t>
      </w:r>
    </w:p>
    <w:p w14:paraId="56653CBA" w14:textId="77777777" w:rsidR="00BA2434" w:rsidRPr="003E2690" w:rsidRDefault="00BA2434" w:rsidP="003E2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53C3B" w14:textId="0CAF9496" w:rsidR="00E86EBD" w:rsidRPr="00BA2434" w:rsidRDefault="00E86EB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Office hours at the Flint Se</w:t>
      </w:r>
      <w:r w:rsidR="00DD3782" w:rsidRPr="00BA2434">
        <w:rPr>
          <w:rFonts w:ascii="Times New Roman" w:hAnsi="Times New Roman" w:cs="Times New Roman"/>
          <w:sz w:val="28"/>
          <w:szCs w:val="28"/>
        </w:rPr>
        <w:t>nior Center</w:t>
      </w:r>
      <w:r w:rsidR="002E1B32" w:rsidRPr="00BA2434">
        <w:rPr>
          <w:rFonts w:ascii="Times New Roman" w:hAnsi="Times New Roman" w:cs="Times New Roman"/>
          <w:sz w:val="28"/>
          <w:szCs w:val="28"/>
        </w:rPr>
        <w:t xml:space="preserve"> will be held from 11:30am-12:15</w:t>
      </w:r>
      <w:r w:rsidR="00DD3782" w:rsidRPr="00BA2434">
        <w:rPr>
          <w:rFonts w:ascii="Times New Roman" w:hAnsi="Times New Roman" w:cs="Times New Roman"/>
          <w:sz w:val="28"/>
          <w:szCs w:val="28"/>
        </w:rPr>
        <w:t>p</w:t>
      </w:r>
      <w:r w:rsidRPr="00BA2434">
        <w:rPr>
          <w:rFonts w:ascii="Times New Roman" w:hAnsi="Times New Roman" w:cs="Times New Roman"/>
          <w:sz w:val="28"/>
          <w:szCs w:val="28"/>
        </w:rPr>
        <w:t>m on the fol</w:t>
      </w:r>
      <w:r w:rsidR="004A71D2" w:rsidRPr="00BA2434">
        <w:rPr>
          <w:rFonts w:ascii="Times New Roman" w:hAnsi="Times New Roman" w:cs="Times New Roman"/>
          <w:sz w:val="28"/>
          <w:szCs w:val="28"/>
        </w:rPr>
        <w:t>lowing Monday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234DF762" w14:textId="658FBDB2" w:rsidR="00E86EBD" w:rsidRPr="00BA2434" w:rsidRDefault="003E2690" w:rsidP="00BA2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21</w:t>
      </w:r>
    </w:p>
    <w:p w14:paraId="04D79453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4A091" w14:textId="7B28351E" w:rsidR="006D7460" w:rsidRPr="00BA2434" w:rsidRDefault="006D7460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 xml:space="preserve">Office hours at the North End Senior Center will be held from </w:t>
      </w:r>
      <w:r w:rsidR="002E1B32" w:rsidRPr="00BA2434">
        <w:rPr>
          <w:rFonts w:ascii="Times New Roman" w:hAnsi="Times New Roman" w:cs="Times New Roman"/>
          <w:sz w:val="28"/>
          <w:szCs w:val="28"/>
        </w:rPr>
        <w:t>12:30pm – 1:15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pm on the following </w:t>
      </w:r>
      <w:r w:rsidR="005603D1" w:rsidRPr="00BA2434">
        <w:rPr>
          <w:rFonts w:ascii="Times New Roman" w:hAnsi="Times New Roman" w:cs="Times New Roman"/>
          <w:sz w:val="28"/>
          <w:szCs w:val="28"/>
        </w:rPr>
        <w:t>Mondays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0C3193EE" w14:textId="3A33A674" w:rsidR="006D7460" w:rsidRPr="00BA2434" w:rsidRDefault="003E2690" w:rsidP="00BA24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21</w:t>
      </w:r>
    </w:p>
    <w:p w14:paraId="5D61E514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E218F" w14:textId="442A76DE" w:rsidR="00BA2434" w:rsidRDefault="00496DF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A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BA2434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F43AE0" w:rsidRPr="00BA2434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="003E2690">
        <w:rPr>
          <w:rFonts w:ascii="Times New Roman" w:hAnsi="Times New Roman" w:cs="Times New Roman"/>
          <w:sz w:val="28"/>
          <w:szCs w:val="28"/>
        </w:rPr>
        <w:t>date</w:t>
      </w:r>
      <w:r w:rsidR="00F43AE0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6E99823B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6F4CAB" w14:textId="361D3831" w:rsidR="00BA2434" w:rsidRDefault="003E2690" w:rsidP="003E26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690">
        <w:rPr>
          <w:rFonts w:ascii="Times New Roman" w:hAnsi="Times New Roman" w:cs="Times New Roman"/>
          <w:sz w:val="28"/>
          <w:szCs w:val="28"/>
        </w:rPr>
        <w:t>Tuesday, August 22, 609 Locust Street Kitchen, 609 Locust Street, Fall River, 8:30am - 9:30am</w:t>
      </w:r>
    </w:p>
    <w:p w14:paraId="71B46B48" w14:textId="77777777" w:rsidR="003E2690" w:rsidRPr="00BA2434" w:rsidRDefault="003E2690" w:rsidP="003E269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0212F" w14:textId="2C6474D8" w:rsidR="009A5586" w:rsidRPr="00BA2434" w:rsidRDefault="00C100A1" w:rsidP="00BA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BA2434">
        <w:rPr>
          <w:rFonts w:ascii="Times New Roman" w:hAnsi="Times New Roman" w:cs="Times New Roman"/>
          <w:sz w:val="28"/>
          <w:szCs w:val="28"/>
        </w:rPr>
        <w:t>an be c</w:t>
      </w:r>
      <w:r w:rsidR="00BA2434" w:rsidRPr="00BA2434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3B103" w14:textId="7F3A9A73" w:rsidR="00200B8F" w:rsidRPr="00BA2434" w:rsidRDefault="00200B8F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###</w:t>
      </w:r>
    </w:p>
    <w:sectPr w:rsidR="00200B8F" w:rsidRPr="00BA2434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3E2690" w:rsidRDefault="003E2690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3E2690" w:rsidRDefault="003E2690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3E2690" w:rsidRPr="00B068E2" w:rsidRDefault="003E2690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3E2690" w:rsidRDefault="003E2690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3E2690" w:rsidRDefault="003E2690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3E2690" w:rsidRDefault="003E2690">
    <w:pPr>
      <w:pStyle w:val="Header"/>
    </w:pPr>
  </w:p>
  <w:p w14:paraId="35CA4863" w14:textId="77777777" w:rsidR="003E2690" w:rsidRDefault="003E26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3E2690" w:rsidRPr="00D36C5B" w:rsidRDefault="003E2690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3E2690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3E2690" w:rsidRPr="00B72644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3E2690" w:rsidRPr="00B7264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>Committee on Personnel and Administration</w:t>
    </w:r>
  </w:p>
  <w:p w14:paraId="113D94A7" w14:textId="77777777" w:rsidR="003E2690" w:rsidRDefault="003E2690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3E2690" w:rsidRPr="00262232" w:rsidRDefault="003E2690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3E2690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3E2690" w:rsidRPr="00262232" w:rsidRDefault="003E2690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3E2690" w:rsidRPr="00BA2434" w:rsidRDefault="003E2690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583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79A"/>
    <w:rsid w:val="00646F25"/>
    <w:rsid w:val="00674814"/>
    <w:rsid w:val="00680D8A"/>
    <w:rsid w:val="00686A6A"/>
    <w:rsid w:val="006A05DC"/>
    <w:rsid w:val="006A6C1D"/>
    <w:rsid w:val="006D7460"/>
    <w:rsid w:val="00765666"/>
    <w:rsid w:val="007A6FAF"/>
    <w:rsid w:val="007B58E0"/>
    <w:rsid w:val="00837B90"/>
    <w:rsid w:val="00840EC8"/>
    <w:rsid w:val="00841603"/>
    <w:rsid w:val="0085247E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4</cp:revision>
  <cp:lastPrinted>2017-06-26T14:51:00Z</cp:lastPrinted>
  <dcterms:created xsi:type="dcterms:W3CDTF">2017-06-26T14:53:00Z</dcterms:created>
  <dcterms:modified xsi:type="dcterms:W3CDTF">2017-07-24T16:49:00Z</dcterms:modified>
</cp:coreProperties>
</file>